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noProof/>
          <w:sz w:val="24"/>
          <w:szCs w:val="24"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161022">
        <w:rPr>
          <w:rFonts w:cs="Arial"/>
          <w:sz w:val="24"/>
          <w:szCs w:val="24"/>
        </w:rPr>
        <w:t>GMINA OZIMEK</w:t>
      </w:r>
      <w:r w:rsidRPr="00161022">
        <w:rPr>
          <w:rFonts w:cs="Arial"/>
          <w:sz w:val="24"/>
          <w:szCs w:val="24"/>
        </w:rPr>
        <w:br/>
        <w:t>siedziba: Urząd Gminy i Miasta w Ozimku</w:t>
      </w:r>
    </w:p>
    <w:p w14:paraId="5B7212BA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46 – 040 Ozimek</w:t>
      </w:r>
    </w:p>
    <w:p w14:paraId="42455E16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Ul. ks. Jana Dzierżona 4 b</w:t>
      </w:r>
    </w:p>
    <w:p w14:paraId="7A3736C6" w14:textId="429EAEB1" w:rsidR="00E43B04" w:rsidRPr="00161022" w:rsidRDefault="00CD5B88" w:rsidP="00CD5B88">
      <w:pPr>
        <w:pStyle w:val="Nagwek"/>
        <w:tabs>
          <w:tab w:val="left" w:pos="3735"/>
          <w:tab w:val="right" w:pos="13960"/>
        </w:tabs>
        <w:rPr>
          <w:rFonts w:cs="Arial"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="00BC68FD" w:rsidRPr="00161022">
        <w:rPr>
          <w:rFonts w:cs="Arial"/>
          <w:b/>
          <w:sz w:val="24"/>
          <w:szCs w:val="24"/>
        </w:rPr>
        <w:t xml:space="preserve">Załącznik nr </w:t>
      </w:r>
      <w:r w:rsidR="005A12F1" w:rsidRPr="00161022">
        <w:rPr>
          <w:rFonts w:cs="Arial"/>
          <w:b/>
          <w:sz w:val="24"/>
          <w:szCs w:val="24"/>
        </w:rPr>
        <w:t>4</w:t>
      </w:r>
      <w:r w:rsidRPr="00161022">
        <w:rPr>
          <w:rFonts w:cs="Arial"/>
          <w:b/>
          <w:sz w:val="24"/>
          <w:szCs w:val="24"/>
        </w:rPr>
        <w:t xml:space="preserve"> </w:t>
      </w:r>
      <w:r w:rsidR="00BC68FD" w:rsidRPr="00161022">
        <w:rPr>
          <w:rFonts w:cs="Arial"/>
          <w:b/>
          <w:sz w:val="24"/>
          <w:szCs w:val="24"/>
        </w:rPr>
        <w:t xml:space="preserve">do SWZ </w:t>
      </w:r>
    </w:p>
    <w:p w14:paraId="333D4064" w14:textId="764BEAD4" w:rsidR="00E43B04" w:rsidRPr="00161022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>ZZP.271.</w:t>
      </w:r>
      <w:r w:rsidR="00161022">
        <w:rPr>
          <w:rFonts w:cs="Arial"/>
          <w:b/>
          <w:sz w:val="24"/>
          <w:szCs w:val="24"/>
        </w:rPr>
        <w:t>30</w:t>
      </w:r>
      <w:r w:rsidRPr="00161022">
        <w:rPr>
          <w:rFonts w:cs="Arial"/>
          <w:b/>
          <w:sz w:val="24"/>
          <w:szCs w:val="24"/>
        </w:rPr>
        <w:t>.202</w:t>
      </w:r>
      <w:r w:rsidR="00E97F30" w:rsidRPr="00161022">
        <w:rPr>
          <w:rFonts w:cs="Arial"/>
          <w:b/>
          <w:sz w:val="24"/>
          <w:szCs w:val="24"/>
        </w:rPr>
        <w:t>5</w:t>
      </w:r>
      <w:r w:rsidRPr="00161022">
        <w:rPr>
          <w:rFonts w:cs="Arial"/>
          <w:b/>
          <w:sz w:val="24"/>
          <w:szCs w:val="24"/>
        </w:rPr>
        <w:t>.AK</w:t>
      </w:r>
    </w:p>
    <w:p w14:paraId="4A4DF5A7" w14:textId="77777777" w:rsidR="00E43B04" w:rsidRPr="00161022" w:rsidRDefault="00E43B04">
      <w:pPr>
        <w:pStyle w:val="Nagwek"/>
        <w:jc w:val="both"/>
        <w:rPr>
          <w:rFonts w:cs="Arial"/>
          <w:sz w:val="24"/>
          <w:szCs w:val="24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:rsidRPr="00161022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491074B0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17596C04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5C91946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  <w:b/>
              </w:rPr>
            </w:pPr>
            <w:r w:rsidRPr="00161022">
              <w:rPr>
                <w:rFonts w:ascii="Arial" w:eastAsia="CenturyGothic" w:hAnsi="Arial" w:cs="Arial"/>
                <w:b/>
              </w:rPr>
              <w:t>WYKAZ OSÓB</w:t>
            </w:r>
          </w:p>
          <w:p w14:paraId="2DD80F0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skierowanych  przez  wykonawcę  do  realizacji  zamówienia  publicznego</w:t>
            </w:r>
          </w:p>
          <w:p w14:paraId="1C1D9276" w14:textId="389D6014" w:rsidR="00E43B04" w:rsidRPr="00161022" w:rsidRDefault="00161022">
            <w:pPr>
              <w:pStyle w:val="Standard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Lucida Sans Unicode" w:hAnsi="Arial" w:cs="Arial"/>
                <w:b/>
                <w:bCs/>
              </w:rPr>
              <w:t>„Wykonanie nawierzchni asfaltowej ulicy Przemysłowej w Ozimku”</w:t>
            </w:r>
          </w:p>
        </w:tc>
      </w:tr>
    </w:tbl>
    <w:p w14:paraId="50579F1E" w14:textId="77777777" w:rsidR="00E43B04" w:rsidRPr="00161022" w:rsidRDefault="00E43B0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2F794A42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:rsidRPr="00161022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bookmarkStart w:id="0" w:name="_Hlk52441370"/>
            <w:r w:rsidRPr="00161022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Informacja o podstawie dysponowania tymi osobami</w:t>
            </w:r>
          </w:p>
        </w:tc>
      </w:tr>
      <w:tr w:rsidR="00C663D3" w:rsidRPr="00161022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1111139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tr w:rsidR="00C663D3" w:rsidRPr="00161022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015050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Pr="00161022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bookmarkEnd w:id="0"/>
    </w:tbl>
    <w:p w14:paraId="514A3609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7D0B52B6" w14:textId="77777777" w:rsidR="007A4489" w:rsidRPr="00161022" w:rsidRDefault="007A4489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161022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96F5844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F99F415" w14:textId="77777777" w:rsidR="00E43B04" w:rsidRPr="00161022" w:rsidRDefault="00BC68FD">
      <w:pPr>
        <w:pStyle w:val="Standard"/>
        <w:spacing w:after="160" w:line="249" w:lineRule="auto"/>
        <w:jc w:val="right"/>
        <w:rPr>
          <w:rFonts w:ascii="Arial" w:hAnsi="Arial" w:cs="Arial"/>
        </w:rPr>
      </w:pPr>
      <w:r w:rsidRPr="00161022">
        <w:rPr>
          <w:rFonts w:ascii="Arial" w:hAnsi="Arial" w:cs="Arial"/>
        </w:rPr>
        <w:t>data : .........................                                                          ..................................................................</w:t>
      </w:r>
    </w:p>
    <w:p w14:paraId="40359921" w14:textId="2CF87251" w:rsidR="00E43B04" w:rsidRPr="00161022" w:rsidRDefault="00BC68FD" w:rsidP="00161022">
      <w:pPr>
        <w:pStyle w:val="Standard"/>
        <w:spacing w:after="160" w:line="249" w:lineRule="auto"/>
        <w:ind w:left="9926"/>
        <w:rPr>
          <w:rFonts w:ascii="Arial" w:hAnsi="Arial" w:cs="Arial"/>
          <w:sz w:val="18"/>
          <w:szCs w:val="18"/>
        </w:rPr>
      </w:pPr>
      <w:r w:rsidRPr="00161022">
        <w:rPr>
          <w:rFonts w:ascii="Arial" w:hAnsi="Arial" w:cs="Arial"/>
          <w:sz w:val="18"/>
          <w:szCs w:val="18"/>
        </w:rPr>
        <w:t xml:space="preserve">(podpis </w:t>
      </w:r>
      <w:r w:rsidR="00161022">
        <w:rPr>
          <w:rFonts w:ascii="Arial" w:hAnsi="Arial" w:cs="Arial"/>
          <w:sz w:val="18"/>
          <w:szCs w:val="18"/>
        </w:rPr>
        <w:t>W</w:t>
      </w:r>
      <w:r w:rsidRPr="00161022">
        <w:rPr>
          <w:rFonts w:ascii="Arial" w:hAnsi="Arial" w:cs="Arial"/>
          <w:sz w:val="18"/>
          <w:szCs w:val="18"/>
        </w:rPr>
        <w:t>ykonawcy lub osoby upoważnionej)</w:t>
      </w:r>
    </w:p>
    <w:sectPr w:rsidR="00E43B04" w:rsidRPr="00161022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604B3" w14:textId="77777777" w:rsidR="004A091C" w:rsidRDefault="004A091C">
      <w:r>
        <w:separator/>
      </w:r>
    </w:p>
  </w:endnote>
  <w:endnote w:type="continuationSeparator" w:id="0">
    <w:p w14:paraId="4AE4108F" w14:textId="77777777" w:rsidR="004A091C" w:rsidRDefault="004A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AEB7C" w14:textId="77777777" w:rsidR="004A091C" w:rsidRDefault="004A091C">
      <w:r>
        <w:rPr>
          <w:color w:val="000000"/>
        </w:rPr>
        <w:separator/>
      </w:r>
    </w:p>
  </w:footnote>
  <w:footnote w:type="continuationSeparator" w:id="0">
    <w:p w14:paraId="5A869AB8" w14:textId="77777777" w:rsidR="004A091C" w:rsidRDefault="004A0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161022"/>
    <w:rsid w:val="00204DD5"/>
    <w:rsid w:val="00380638"/>
    <w:rsid w:val="00471BD2"/>
    <w:rsid w:val="004961E6"/>
    <w:rsid w:val="004A091C"/>
    <w:rsid w:val="005A12F1"/>
    <w:rsid w:val="006270A4"/>
    <w:rsid w:val="0063502E"/>
    <w:rsid w:val="00693D43"/>
    <w:rsid w:val="00785570"/>
    <w:rsid w:val="007A4489"/>
    <w:rsid w:val="00896523"/>
    <w:rsid w:val="008A24D4"/>
    <w:rsid w:val="00902C11"/>
    <w:rsid w:val="00946BC7"/>
    <w:rsid w:val="009A2991"/>
    <w:rsid w:val="00A5514D"/>
    <w:rsid w:val="00AA700E"/>
    <w:rsid w:val="00B64D1E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17</cp:revision>
  <cp:lastPrinted>2021-03-23T08:09:00Z</cp:lastPrinted>
  <dcterms:created xsi:type="dcterms:W3CDTF">2021-03-23T08:10:00Z</dcterms:created>
  <dcterms:modified xsi:type="dcterms:W3CDTF">2025-11-13T07:32:00Z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